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F4" w:rsidRDefault="005A06F4" w:rsidP="005A06F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5A06F4" w:rsidRDefault="005A06F4" w:rsidP="005A06F4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5A06F4" w:rsidRDefault="005A06F4" w:rsidP="005A06F4">
      <w:pPr>
        <w:rPr>
          <w:sz w:val="24"/>
          <w:szCs w:val="24"/>
        </w:rPr>
      </w:pPr>
    </w:p>
    <w:p w:rsidR="005A06F4" w:rsidRDefault="005A06F4" w:rsidP="005A06F4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5A06F4" w:rsidRDefault="00ED1E6E" w:rsidP="000931B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29</w:t>
      </w:r>
      <w:bookmarkStart w:id="0" w:name="_GoBack"/>
      <w:bookmarkEnd w:id="0"/>
      <w:r w:rsidR="00542AA6">
        <w:rPr>
          <w:sz w:val="24"/>
          <w:szCs w:val="24"/>
        </w:rPr>
        <w:t xml:space="preserve"> мая</w:t>
      </w:r>
      <w:r w:rsidR="000931B9">
        <w:rPr>
          <w:sz w:val="24"/>
          <w:szCs w:val="24"/>
        </w:rPr>
        <w:t xml:space="preserve"> </w:t>
      </w:r>
      <w:r w:rsidR="00D73CC6">
        <w:rPr>
          <w:sz w:val="24"/>
          <w:szCs w:val="24"/>
        </w:rPr>
        <w:t>202</w:t>
      </w:r>
      <w:r w:rsidR="001520BD">
        <w:rPr>
          <w:sz w:val="24"/>
          <w:szCs w:val="24"/>
          <w:lang w:val="en-US"/>
        </w:rPr>
        <w:t>3</w:t>
      </w:r>
      <w:r w:rsidR="005A06F4">
        <w:rPr>
          <w:sz w:val="24"/>
          <w:szCs w:val="24"/>
        </w:rPr>
        <w:t xml:space="preserve"> года</w:t>
      </w:r>
    </w:p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701"/>
        <w:gridCol w:w="1134"/>
        <w:gridCol w:w="1134"/>
        <w:gridCol w:w="944"/>
        <w:gridCol w:w="1210"/>
        <w:gridCol w:w="1191"/>
      </w:tblGrid>
      <w:tr w:rsidR="008576E9" w:rsidTr="008576E9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рец</w:t>
            </w:r>
          </w:p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епт</w:t>
            </w:r>
          </w:p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уры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8576E9" w:rsidTr="008576E9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6E9" w:rsidRDefault="008576E9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6E9" w:rsidRDefault="008576E9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6E9" w:rsidRDefault="008576E9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8576E9" w:rsidTr="008576E9">
        <w:trPr>
          <w:trHeight w:val="353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Каша вязкая пшенная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5,67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5,28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32,55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15,5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1,34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пр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Печенье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3,75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37,2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Фрукты (груша)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10,30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19,0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2,30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Салат витаминный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4,82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59,5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0,028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5,58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11,77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0,39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67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Щи со свежей капусты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1,74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84,7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18,5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43,3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0,79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88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Куриное рагу с картофелем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31,3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332,6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0,18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29,5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34,6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3,4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215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Омлет натуральный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9,28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18,03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1,86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0.06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0,38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0,18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77,5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1,90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392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rPr>
                <w:sz w:val="22"/>
                <w:szCs w:val="22"/>
              </w:rPr>
            </w:pPr>
            <w:r>
              <w:t>Чай с сахаром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9,99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10,0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  <w:r>
              <w:t>0,28</w:t>
            </w:r>
          </w:p>
        </w:tc>
      </w:tr>
      <w:tr w:rsidR="008576E9" w:rsidTr="008576E9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6E9" w:rsidRDefault="008576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37,4292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57,119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235,27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1620,3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0,678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0,812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61,99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287,34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76E9" w:rsidRDefault="008576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14,38</w:t>
            </w:r>
          </w:p>
        </w:tc>
      </w:tr>
    </w:tbl>
    <w:p w:rsidR="00590E36" w:rsidRDefault="00590E36"/>
    <w:sectPr w:rsidR="00590E36" w:rsidSect="00E04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80"/>
    <w:rsid w:val="00073658"/>
    <w:rsid w:val="000779A8"/>
    <w:rsid w:val="000931B9"/>
    <w:rsid w:val="00151F4D"/>
    <w:rsid w:val="001520BD"/>
    <w:rsid w:val="00192B09"/>
    <w:rsid w:val="001D6BF4"/>
    <w:rsid w:val="001E6088"/>
    <w:rsid w:val="00262BEF"/>
    <w:rsid w:val="003406D5"/>
    <w:rsid w:val="00521AE2"/>
    <w:rsid w:val="00542AA6"/>
    <w:rsid w:val="00590E36"/>
    <w:rsid w:val="005A06F4"/>
    <w:rsid w:val="006443C0"/>
    <w:rsid w:val="006462DA"/>
    <w:rsid w:val="007357D3"/>
    <w:rsid w:val="007B799C"/>
    <w:rsid w:val="00837CCA"/>
    <w:rsid w:val="00841D86"/>
    <w:rsid w:val="00850113"/>
    <w:rsid w:val="008576E9"/>
    <w:rsid w:val="00B6593E"/>
    <w:rsid w:val="00B92067"/>
    <w:rsid w:val="00C3196E"/>
    <w:rsid w:val="00CF683F"/>
    <w:rsid w:val="00D02163"/>
    <w:rsid w:val="00D73CC6"/>
    <w:rsid w:val="00DE4CBE"/>
    <w:rsid w:val="00E04BC1"/>
    <w:rsid w:val="00E1375E"/>
    <w:rsid w:val="00E248FF"/>
    <w:rsid w:val="00ED1E6E"/>
    <w:rsid w:val="00F02580"/>
    <w:rsid w:val="00F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43</cp:revision>
  <dcterms:created xsi:type="dcterms:W3CDTF">2021-09-26T17:25:00Z</dcterms:created>
  <dcterms:modified xsi:type="dcterms:W3CDTF">2023-05-15T18:47:00Z</dcterms:modified>
</cp:coreProperties>
</file>